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10AA600A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0C6A93">
        <w:rPr>
          <w:rFonts w:asciiTheme="minorHAnsi" w:hAnsiTheme="minorHAnsi" w:cstheme="minorHAnsi"/>
          <w:b/>
          <w:bCs/>
          <w:color w:val="FF0000"/>
          <w:lang w:val="en-US"/>
        </w:rPr>
        <w:t>4</w:t>
      </w:r>
      <w:r w:rsidR="008144FA">
        <w:rPr>
          <w:rFonts w:asciiTheme="minorHAnsi" w:hAnsiTheme="minorHAnsi" w:cstheme="minorHAnsi"/>
          <w:b/>
          <w:bCs/>
          <w:color w:val="FF0000"/>
          <w:lang w:val="en-US"/>
        </w:rPr>
        <w:t>9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57535F">
        <w:rPr>
          <w:rFonts w:asciiTheme="minorHAnsi" w:hAnsiTheme="minorHAnsi" w:cstheme="minorHAnsi"/>
          <w:color w:val="5B9BD5"/>
          <w:lang w:val="en-US"/>
        </w:rPr>
        <w:t>0</w:t>
      </w:r>
      <w:r w:rsidR="008144FA">
        <w:rPr>
          <w:rFonts w:asciiTheme="minorHAnsi" w:hAnsiTheme="minorHAnsi" w:cstheme="minorHAnsi"/>
          <w:color w:val="5B9BD5"/>
          <w:lang w:val="en-US"/>
        </w:rPr>
        <w:t>9</w:t>
      </w:r>
      <w:r w:rsidR="004B647C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57535F">
        <w:rPr>
          <w:rFonts w:asciiTheme="minorHAnsi" w:hAnsiTheme="minorHAnsi" w:cstheme="minorHAnsi"/>
          <w:color w:val="5B9BD5"/>
          <w:lang w:val="en-US"/>
        </w:rPr>
        <w:t>Jun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0A0480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0F22CE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6662887E" w:rsidR="00DB7AB1" w:rsidRPr="000A0480" w:rsidRDefault="008144FA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8144FA">
              <w:rPr>
                <w:rFonts w:asciiTheme="minorHAnsi" w:hAnsiTheme="minorHAnsi" w:cstheme="minorHAnsi"/>
                <w:b/>
                <w:color w:val="FF0000"/>
              </w:rPr>
              <w:t>GCLP Gran Canaria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3395E819" w:rsidR="00DB7AB1" w:rsidRPr="000F22CE" w:rsidRDefault="008144FA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8144FA">
              <w:rPr>
                <w:rFonts w:asciiTheme="minorHAnsi" w:hAnsiTheme="minorHAnsi" w:cstheme="minorHAnsi"/>
                <w:b/>
                <w:color w:val="FF0000"/>
              </w:rPr>
              <w:t xml:space="preserve">GMMX </w:t>
            </w:r>
            <w:proofErr w:type="spellStart"/>
            <w:r w:rsidRPr="008144FA">
              <w:rPr>
                <w:rFonts w:asciiTheme="minorHAnsi" w:hAnsiTheme="minorHAnsi" w:cstheme="minorHAnsi"/>
                <w:b/>
                <w:color w:val="FF0000"/>
              </w:rPr>
              <w:t>Menara</w:t>
            </w:r>
            <w:proofErr w:type="spellEnd"/>
            <w:r>
              <w:rPr>
                <w:rFonts w:asciiTheme="minorHAnsi" w:hAnsiTheme="minorHAnsi" w:cstheme="minorHAnsi"/>
                <w:b/>
                <w:color w:val="FF0000"/>
              </w:rPr>
              <w:t xml:space="preserve"> Marrakech</w:t>
            </w:r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678D0C64" w:rsidR="00BB6091" w:rsidRPr="008144FA" w:rsidRDefault="008144FA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8144FA">
              <w:rPr>
                <w:rFonts w:asciiTheme="minorHAnsi" w:hAnsiTheme="minorHAnsi" w:cstheme="minorHAnsi"/>
                <w:bCs/>
                <w:color w:val="17365D"/>
                <w:lang w:val="en-US"/>
              </w:rPr>
              <w:t>KORAL UG5 ESS B11 MAGAV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12F17908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8144FA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BA16DB"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8144FA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1974E4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8144FA">
              <w:rPr>
                <w:rFonts w:asciiTheme="minorHAnsi" w:hAnsiTheme="minorHAnsi" w:cstheme="minorHAnsi"/>
                <w:bCs/>
                <w:color w:val="17365D"/>
                <w:lang w:val="en-US"/>
              </w:rPr>
              <w:t>390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5B150C28" w:rsidR="00BB6091" w:rsidRPr="000F22CE" w:rsidRDefault="008144FA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448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19E2BFEE" w:rsidR="00BB6091" w:rsidRPr="000F22CE" w:rsidRDefault="00DE42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 w:rsidR="008144FA">
              <w:rPr>
                <w:rFonts w:asciiTheme="minorHAnsi" w:hAnsiTheme="minorHAnsi" w:cstheme="minorHAnsi"/>
                <w:bCs/>
                <w:color w:val="17365D"/>
                <w:lang w:val="en-US"/>
              </w:rPr>
              <w:t>05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6F56A96F" w:rsidR="00BB6091" w:rsidRPr="000F22CE" w:rsidRDefault="008144FA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8144FA">
              <w:rPr>
                <w:rFonts w:asciiTheme="minorHAnsi" w:hAnsiTheme="minorHAnsi" w:cstheme="minorHAnsi"/>
                <w:color w:val="17365D"/>
                <w:lang w:val="en-US"/>
              </w:rPr>
              <w:t xml:space="preserve">GMAD Al </w:t>
            </w:r>
            <w:proofErr w:type="spellStart"/>
            <w:r w:rsidRPr="008144FA">
              <w:rPr>
                <w:rFonts w:asciiTheme="minorHAnsi" w:hAnsiTheme="minorHAnsi" w:cstheme="minorHAnsi"/>
                <w:color w:val="17365D"/>
                <w:lang w:val="en-US"/>
              </w:rPr>
              <w:t>Massira</w:t>
            </w:r>
            <w:proofErr w:type="spellEnd"/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3EF4EB8E" w:rsidR="00BB6091" w:rsidRPr="000F22CE" w:rsidRDefault="0036416A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60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647"/>
      </w:tblGrid>
      <w:tr w:rsidR="00944DB8" w:rsidRPr="000F22CE" w14:paraId="313BD03C" w14:textId="77777777" w:rsidTr="008144FA">
        <w:trPr>
          <w:trHeight w:val="340"/>
        </w:trPr>
        <w:tc>
          <w:tcPr>
            <w:tcW w:w="1261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36416A" w:rsidRPr="00944DB8" w14:paraId="4E175E46" w14:textId="77777777" w:rsidTr="008144FA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E5DA600" w14:textId="4E8C6386" w:rsidR="0036416A" w:rsidRPr="0036416A" w:rsidRDefault="0036416A" w:rsidP="00FC1B6E">
            <w:pPr>
              <w:spacing w:before="120" w:after="0" w:line="240" w:lineRule="auto"/>
              <w:ind w:right="-108"/>
            </w:pPr>
            <w:r>
              <w:t>Gran Canaria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9B634E1" w14:textId="5DF118F0" w:rsidR="0036416A" w:rsidRPr="0036416A" w:rsidRDefault="00000000" w:rsidP="00FC1B6E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anchor="GCLP" w:history="1">
              <w:r w:rsidR="000E5548" w:rsidRPr="00980B37">
                <w:rPr>
                  <w:rStyle w:val="Collegamentoipertestuale"/>
                </w:rPr>
                <w:t>https://aip.enaire.es/AIP/#GCLP</w:t>
              </w:r>
            </w:hyperlink>
            <w:r w:rsidR="0036416A">
              <w:t xml:space="preserve"> </w:t>
            </w:r>
          </w:p>
        </w:tc>
      </w:tr>
      <w:tr w:rsidR="008144FA" w:rsidRPr="008144FA" w14:paraId="7C16EEC0" w14:textId="77777777" w:rsidTr="001E223E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7598A6F" w14:textId="4201395F" w:rsidR="008144FA" w:rsidRPr="00BA16DB" w:rsidRDefault="008144FA" w:rsidP="00320C84">
            <w:pPr>
              <w:spacing w:before="120" w:after="0" w:line="240" w:lineRule="auto"/>
              <w:ind w:right="-108"/>
            </w:pPr>
            <w:r w:rsidRPr="008144FA">
              <w:t>M</w:t>
            </w:r>
            <w:r>
              <w:t>arrakech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A0D5231" w14:textId="603CE3BD" w:rsidR="008144FA" w:rsidRPr="00B70352" w:rsidRDefault="008144FA" w:rsidP="00320C84">
            <w:pPr>
              <w:spacing w:before="120" w:after="120" w:line="240" w:lineRule="auto"/>
              <w:ind w:left="36" w:right="113"/>
              <w:rPr>
                <w:lang w:val="en-US"/>
              </w:rPr>
            </w:pPr>
            <w:hyperlink r:id="rId9" w:history="1">
              <w:r w:rsidRPr="0023270D">
                <w:rPr>
                  <w:rStyle w:val="Collegamentoipertestuale"/>
                  <w:rFonts w:asciiTheme="minorHAnsi" w:hAnsiTheme="minorHAnsi" w:cstheme="minorHAnsi"/>
                  <w:bCs/>
                  <w:lang w:val="en-US"/>
                </w:rPr>
                <w:t>https://chartfox.org/</w:t>
              </w:r>
              <w:r w:rsidRPr="0023270D">
                <w:rPr>
                  <w:rStyle w:val="Collegamentoipertestuale"/>
                  <w:rFonts w:asciiTheme="minorHAnsi" w:hAnsiTheme="minorHAnsi" w:cstheme="minorHAnsi"/>
                  <w:bCs/>
                  <w:lang w:val="en-US"/>
                </w:rPr>
                <w:t>GMMX</w:t>
              </w:r>
            </w:hyperlink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</w:p>
        </w:tc>
      </w:tr>
    </w:tbl>
    <w:p w14:paraId="7609E356" w14:textId="16D22A7F" w:rsidR="00061784" w:rsidRPr="000F22CE" w:rsidRDefault="008144FA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8144FA">
        <w:rPr>
          <w:rFonts w:asciiTheme="minorHAnsi" w:hAnsiTheme="minorHAnsi" w:cstheme="minorHAnsi"/>
          <w:b/>
          <w:color w:val="17365D"/>
          <w:u w:val="single"/>
        </w:rPr>
        <w:t xml:space="preserve"> </w:t>
      </w:r>
      <w:r w:rsidR="00061784" w:rsidRPr="000F22CE">
        <w:rPr>
          <w:rFonts w:asciiTheme="minorHAnsi" w:hAnsiTheme="minorHAnsi" w:cstheme="minorHAnsi"/>
          <w:b/>
          <w:color w:val="17365D"/>
          <w:u w:val="single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4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4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53111" w14:textId="77777777" w:rsidR="00AB1B81" w:rsidRDefault="00AB1B81">
      <w:pPr>
        <w:spacing w:after="0" w:line="240" w:lineRule="auto"/>
      </w:pPr>
      <w:r>
        <w:separator/>
      </w:r>
    </w:p>
  </w:endnote>
  <w:endnote w:type="continuationSeparator" w:id="0">
    <w:p w14:paraId="49AE27ED" w14:textId="77777777" w:rsidR="00AB1B81" w:rsidRDefault="00AB1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012DC" w14:textId="77777777" w:rsidR="00AB1B81" w:rsidRDefault="00AB1B81">
      <w:pPr>
        <w:spacing w:after="0" w:line="240" w:lineRule="auto"/>
      </w:pPr>
      <w:r>
        <w:separator/>
      </w:r>
    </w:p>
  </w:footnote>
  <w:footnote w:type="continuationSeparator" w:id="0">
    <w:p w14:paraId="2B258D9E" w14:textId="77777777" w:rsidR="00AB1B81" w:rsidRDefault="00AB1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6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10B6"/>
    <w:rsid w:val="009028F2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96"/>
    <w:rsid w:val="00C04768"/>
    <w:rsid w:val="00C04C02"/>
    <w:rsid w:val="00C0559F"/>
    <w:rsid w:val="00C05737"/>
    <w:rsid w:val="00C05A37"/>
    <w:rsid w:val="00C0673E"/>
    <w:rsid w:val="00C068E2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ip.enaire.es/AIP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hartfox.org/GMMX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18279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487</cp:revision>
  <cp:lastPrinted>2023-03-27T14:08:00Z</cp:lastPrinted>
  <dcterms:created xsi:type="dcterms:W3CDTF">2021-05-12T09:38:00Z</dcterms:created>
  <dcterms:modified xsi:type="dcterms:W3CDTF">2023-06-06T18:44:00Z</dcterms:modified>
</cp:coreProperties>
</file>